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12A" w:rsidRPr="006E5EA1" w:rsidRDefault="004E112A" w:rsidP="004E11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18"/>
          <w:szCs w:val="18"/>
        </w:rPr>
      </w:pPr>
      <w:bookmarkStart w:id="0" w:name="_GoBack"/>
      <w:r w:rsidRPr="006E5EA1">
        <w:rPr>
          <w:rFonts w:ascii="Courier New" w:hAnsi="Courier New" w:cs="Courier New"/>
          <w:b/>
          <w:bCs/>
          <w:sz w:val="18"/>
          <w:szCs w:val="18"/>
        </w:rPr>
        <w:t>LISTA BUNURILOR</w:t>
      </w:r>
    </w:p>
    <w:p w:rsidR="004E112A" w:rsidRPr="006E5EA1" w:rsidRDefault="004E112A" w:rsidP="004E11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E5EA1">
        <w:rPr>
          <w:rFonts w:ascii="Courier New" w:hAnsi="Courier New" w:cs="Courier New"/>
          <w:b/>
          <w:bCs/>
          <w:sz w:val="18"/>
          <w:szCs w:val="18"/>
        </w:rPr>
        <w:t xml:space="preserve">              ce conduc la excluderea acordării ajutorului social</w:t>
      </w:r>
    </w:p>
    <w:p w:rsidR="004E112A" w:rsidRPr="006E5EA1" w:rsidRDefault="004E112A" w:rsidP="004E11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E5EA1">
        <w:rPr>
          <w:rFonts w:ascii="Courier New" w:hAnsi="Courier New" w:cs="Courier New"/>
          <w:sz w:val="18"/>
          <w:szCs w:val="18"/>
        </w:rPr>
        <w:t xml:space="preserve"> ______________________________________________________________________________</w:t>
      </w:r>
    </w:p>
    <w:p w:rsidR="004E112A" w:rsidRPr="006E5EA1" w:rsidRDefault="004E112A" w:rsidP="004E11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E5EA1">
        <w:rPr>
          <w:rFonts w:ascii="Courier New" w:hAnsi="Courier New" w:cs="Courier New"/>
          <w:sz w:val="18"/>
          <w:szCs w:val="18"/>
        </w:rPr>
        <w:t>| Bunuri imobile                                                               |</w:t>
      </w:r>
    </w:p>
    <w:p w:rsidR="004E112A" w:rsidRPr="006E5EA1" w:rsidRDefault="004E112A" w:rsidP="004E11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E5EA1">
        <w:rPr>
          <w:rFonts w:ascii="Courier New" w:hAnsi="Courier New" w:cs="Courier New"/>
          <w:sz w:val="18"/>
          <w:szCs w:val="18"/>
        </w:rPr>
        <w:t>|______________________________________________________________________________|</w:t>
      </w:r>
    </w:p>
    <w:p w:rsidR="004E112A" w:rsidRPr="006E5EA1" w:rsidRDefault="004E112A" w:rsidP="004E11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E5EA1">
        <w:rPr>
          <w:rFonts w:ascii="Courier New" w:hAnsi="Courier New" w:cs="Courier New"/>
          <w:sz w:val="18"/>
          <w:szCs w:val="18"/>
        </w:rPr>
        <w:t>|  1 | Clădiri sau alte spaţii locative în afara locuinţei de domiciliu şi a   |</w:t>
      </w:r>
    </w:p>
    <w:p w:rsidR="004E112A" w:rsidRPr="006E5EA1" w:rsidRDefault="004E112A" w:rsidP="004E11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E5EA1">
        <w:rPr>
          <w:rFonts w:ascii="Courier New" w:hAnsi="Courier New" w:cs="Courier New"/>
          <w:sz w:val="18"/>
          <w:szCs w:val="18"/>
        </w:rPr>
        <w:t>|    | anexelor gospodăreşti                                                   |</w:t>
      </w:r>
    </w:p>
    <w:p w:rsidR="004E112A" w:rsidRPr="006E5EA1" w:rsidRDefault="004E112A" w:rsidP="004E11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E5EA1">
        <w:rPr>
          <w:rFonts w:ascii="Courier New" w:hAnsi="Courier New" w:cs="Courier New"/>
          <w:sz w:val="18"/>
          <w:szCs w:val="18"/>
        </w:rPr>
        <w:t>|____|_________________________________________________________________________|</w:t>
      </w:r>
    </w:p>
    <w:p w:rsidR="004E112A" w:rsidRPr="006E5EA1" w:rsidRDefault="004E112A" w:rsidP="004E11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E5EA1">
        <w:rPr>
          <w:rFonts w:ascii="Courier New" w:hAnsi="Courier New" w:cs="Courier New"/>
          <w:sz w:val="18"/>
          <w:szCs w:val="18"/>
        </w:rPr>
        <w:t>|  2 | Terenuri de împrejmuire a locuinţei şi curtea aferentă şi alte terenuri |</w:t>
      </w:r>
    </w:p>
    <w:p w:rsidR="004E112A" w:rsidRPr="006E5EA1" w:rsidRDefault="004E112A" w:rsidP="004E11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E5EA1">
        <w:rPr>
          <w:rFonts w:ascii="Courier New" w:hAnsi="Courier New" w:cs="Courier New"/>
          <w:sz w:val="18"/>
          <w:szCs w:val="18"/>
        </w:rPr>
        <w:t>|    | intravilane care depăşesc 1.000 mp în zona urbană şi 2.000 mp în zona   |</w:t>
      </w:r>
    </w:p>
    <w:p w:rsidR="004E112A" w:rsidRPr="006E5EA1" w:rsidRDefault="004E112A" w:rsidP="004E11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E5EA1">
        <w:rPr>
          <w:rFonts w:ascii="Courier New" w:hAnsi="Courier New" w:cs="Courier New"/>
          <w:sz w:val="18"/>
          <w:szCs w:val="18"/>
        </w:rPr>
        <w:t>|    | rurală. Fac excepţie terenurile din zonele colinare sau de munte care nu|</w:t>
      </w:r>
    </w:p>
    <w:p w:rsidR="004E112A" w:rsidRPr="006E5EA1" w:rsidRDefault="004E112A" w:rsidP="004E11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E5EA1">
        <w:rPr>
          <w:rFonts w:ascii="Courier New" w:hAnsi="Courier New" w:cs="Courier New"/>
          <w:sz w:val="18"/>
          <w:szCs w:val="18"/>
        </w:rPr>
        <w:t>|    | au potenţial de valorificare prin vânzare/construcţie/producţie agricolă|</w:t>
      </w:r>
    </w:p>
    <w:p w:rsidR="004E112A" w:rsidRPr="006E5EA1" w:rsidRDefault="004E112A" w:rsidP="004E11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E5EA1">
        <w:rPr>
          <w:rFonts w:ascii="Courier New" w:hAnsi="Courier New" w:cs="Courier New"/>
          <w:sz w:val="18"/>
          <w:szCs w:val="18"/>
        </w:rPr>
        <w:t>|____|_________________________________________________________________________|</w:t>
      </w:r>
    </w:p>
    <w:p w:rsidR="004E112A" w:rsidRPr="006E5EA1" w:rsidRDefault="004E112A" w:rsidP="004E11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E5EA1">
        <w:rPr>
          <w:rFonts w:ascii="Courier New" w:hAnsi="Courier New" w:cs="Courier New"/>
          <w:sz w:val="18"/>
          <w:szCs w:val="18"/>
        </w:rPr>
        <w:t xml:space="preserve"> ______________________________________________________________________________</w:t>
      </w:r>
    </w:p>
    <w:p w:rsidR="004E112A" w:rsidRPr="006E5EA1" w:rsidRDefault="004E112A" w:rsidP="004E11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E5EA1">
        <w:rPr>
          <w:rFonts w:ascii="Courier New" w:hAnsi="Courier New" w:cs="Courier New"/>
          <w:sz w:val="18"/>
          <w:szCs w:val="18"/>
        </w:rPr>
        <w:t>| Bunuri mobile*)                                                              |</w:t>
      </w:r>
    </w:p>
    <w:p w:rsidR="004E112A" w:rsidRPr="006E5EA1" w:rsidRDefault="004E112A" w:rsidP="004E11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E5EA1">
        <w:rPr>
          <w:rFonts w:ascii="Courier New" w:hAnsi="Courier New" w:cs="Courier New"/>
          <w:sz w:val="18"/>
          <w:szCs w:val="18"/>
        </w:rPr>
        <w:t>|______________________________________________________________________________|</w:t>
      </w:r>
    </w:p>
    <w:p w:rsidR="004E112A" w:rsidRPr="006E5EA1" w:rsidRDefault="004E112A" w:rsidP="004E11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E5EA1">
        <w:rPr>
          <w:rFonts w:ascii="Courier New" w:hAnsi="Courier New" w:cs="Courier New"/>
          <w:sz w:val="18"/>
          <w:szCs w:val="18"/>
        </w:rPr>
        <w:t>|  1 | Autoturism/autoturisme şi/sau motocicletă/motociclete cu o vechime mai  |</w:t>
      </w:r>
    </w:p>
    <w:p w:rsidR="004E112A" w:rsidRPr="006E5EA1" w:rsidRDefault="004E112A" w:rsidP="004E11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E5EA1">
        <w:rPr>
          <w:rFonts w:ascii="Courier New" w:hAnsi="Courier New" w:cs="Courier New"/>
          <w:sz w:val="18"/>
          <w:szCs w:val="18"/>
        </w:rPr>
        <w:t>|    | mică de 10 ani cu excepţia celor adaptate pentru persoanele cu handicap |</w:t>
      </w:r>
    </w:p>
    <w:p w:rsidR="004E112A" w:rsidRPr="006E5EA1" w:rsidRDefault="004E112A" w:rsidP="004E11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E5EA1">
        <w:rPr>
          <w:rFonts w:ascii="Courier New" w:hAnsi="Courier New" w:cs="Courier New"/>
          <w:sz w:val="18"/>
          <w:szCs w:val="18"/>
        </w:rPr>
        <w:t>|    | sau destinate transportului acestora sau persoanelor dependente, precum |</w:t>
      </w:r>
    </w:p>
    <w:p w:rsidR="004E112A" w:rsidRPr="006E5EA1" w:rsidRDefault="004E112A" w:rsidP="004E11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E5EA1">
        <w:rPr>
          <w:rFonts w:ascii="Courier New" w:hAnsi="Courier New" w:cs="Courier New"/>
          <w:sz w:val="18"/>
          <w:szCs w:val="18"/>
        </w:rPr>
        <w:t>|    | şi pentru uzul persoanelor aflate în zone greu accesibile               |</w:t>
      </w:r>
    </w:p>
    <w:p w:rsidR="004E112A" w:rsidRPr="006E5EA1" w:rsidRDefault="004E112A" w:rsidP="004E11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E5EA1">
        <w:rPr>
          <w:rFonts w:ascii="Courier New" w:hAnsi="Courier New" w:cs="Courier New"/>
          <w:sz w:val="18"/>
          <w:szCs w:val="18"/>
        </w:rPr>
        <w:t>|____|_________________________________________________________________________|</w:t>
      </w:r>
    </w:p>
    <w:p w:rsidR="004E112A" w:rsidRPr="006E5EA1" w:rsidRDefault="004E112A" w:rsidP="004E11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E5EA1">
        <w:rPr>
          <w:rFonts w:ascii="Courier New" w:hAnsi="Courier New" w:cs="Courier New"/>
          <w:sz w:val="18"/>
          <w:szCs w:val="18"/>
        </w:rPr>
        <w:t>|  2 | Mai mult de un autoturism/motocicletă cu o vechime mai mare de 10 ani   |</w:t>
      </w:r>
    </w:p>
    <w:p w:rsidR="004E112A" w:rsidRPr="006E5EA1" w:rsidRDefault="004E112A" w:rsidP="004E11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E5EA1">
        <w:rPr>
          <w:rFonts w:ascii="Courier New" w:hAnsi="Courier New" w:cs="Courier New"/>
          <w:sz w:val="18"/>
          <w:szCs w:val="18"/>
        </w:rPr>
        <w:t>|____|_________________________________________________________________________|</w:t>
      </w:r>
    </w:p>
    <w:p w:rsidR="004E112A" w:rsidRPr="006E5EA1" w:rsidRDefault="004E112A" w:rsidP="004E11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E5EA1">
        <w:rPr>
          <w:rFonts w:ascii="Courier New" w:hAnsi="Courier New" w:cs="Courier New"/>
          <w:sz w:val="18"/>
          <w:szCs w:val="18"/>
        </w:rPr>
        <w:t>|  3 | Autovehicule: autoutilitare, autocamioane de orice fel cu sau fără      |</w:t>
      </w:r>
    </w:p>
    <w:p w:rsidR="004E112A" w:rsidRPr="006E5EA1" w:rsidRDefault="004E112A" w:rsidP="004E11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E5EA1">
        <w:rPr>
          <w:rFonts w:ascii="Courier New" w:hAnsi="Courier New" w:cs="Courier New"/>
          <w:sz w:val="18"/>
          <w:szCs w:val="18"/>
        </w:rPr>
        <w:t>|    | remorci, rulote, autobuze, microbuze                                    |</w:t>
      </w:r>
    </w:p>
    <w:p w:rsidR="004E112A" w:rsidRPr="006E5EA1" w:rsidRDefault="004E112A" w:rsidP="004E11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E5EA1">
        <w:rPr>
          <w:rFonts w:ascii="Courier New" w:hAnsi="Courier New" w:cs="Courier New"/>
          <w:sz w:val="18"/>
          <w:szCs w:val="18"/>
        </w:rPr>
        <w:t>|____|_________________________________________________________________________|</w:t>
      </w:r>
    </w:p>
    <w:p w:rsidR="004E112A" w:rsidRPr="006E5EA1" w:rsidRDefault="004E112A" w:rsidP="004E11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E5EA1">
        <w:rPr>
          <w:rFonts w:ascii="Courier New" w:hAnsi="Courier New" w:cs="Courier New"/>
          <w:sz w:val="18"/>
          <w:szCs w:val="18"/>
        </w:rPr>
        <w:t>|  4 | Şalupe, bărci cu motor, scutere de apă, iahturi, cu excepţia bărcilor   |</w:t>
      </w:r>
    </w:p>
    <w:p w:rsidR="004E112A" w:rsidRPr="006E5EA1" w:rsidRDefault="004E112A" w:rsidP="004E11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E5EA1">
        <w:rPr>
          <w:rFonts w:ascii="Courier New" w:hAnsi="Courier New" w:cs="Courier New"/>
          <w:sz w:val="18"/>
          <w:szCs w:val="18"/>
        </w:rPr>
        <w:t>|    | necesare pentru uzul persoanelor care locuiesc în Rezervaţia Biosferei  |</w:t>
      </w:r>
    </w:p>
    <w:p w:rsidR="004E112A" w:rsidRPr="006E5EA1" w:rsidRDefault="004E112A" w:rsidP="004E11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E5EA1">
        <w:rPr>
          <w:rFonts w:ascii="Courier New" w:hAnsi="Courier New" w:cs="Courier New"/>
          <w:sz w:val="18"/>
          <w:szCs w:val="18"/>
        </w:rPr>
        <w:t>|    | "Delta Dunării"                                                         |</w:t>
      </w:r>
    </w:p>
    <w:p w:rsidR="004E112A" w:rsidRPr="006E5EA1" w:rsidRDefault="004E112A" w:rsidP="004E11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E5EA1">
        <w:rPr>
          <w:rFonts w:ascii="Courier New" w:hAnsi="Courier New" w:cs="Courier New"/>
          <w:sz w:val="18"/>
          <w:szCs w:val="18"/>
        </w:rPr>
        <w:t>|____|_________________________________________________________________________|</w:t>
      </w:r>
    </w:p>
    <w:p w:rsidR="004E112A" w:rsidRPr="006E5EA1" w:rsidRDefault="004E112A" w:rsidP="004E11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E5EA1">
        <w:rPr>
          <w:rFonts w:ascii="Courier New" w:hAnsi="Courier New" w:cs="Courier New"/>
          <w:sz w:val="18"/>
          <w:szCs w:val="18"/>
        </w:rPr>
        <w:t>|  5 | Utilaje agricole: tractor, combină autopropulsată                       |</w:t>
      </w:r>
    </w:p>
    <w:p w:rsidR="004E112A" w:rsidRPr="006E5EA1" w:rsidRDefault="004E112A" w:rsidP="004E11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E5EA1">
        <w:rPr>
          <w:rFonts w:ascii="Courier New" w:hAnsi="Courier New" w:cs="Courier New"/>
          <w:sz w:val="18"/>
          <w:szCs w:val="18"/>
        </w:rPr>
        <w:t>|____|_________________________________________________________________________|</w:t>
      </w:r>
    </w:p>
    <w:p w:rsidR="004E112A" w:rsidRPr="006E5EA1" w:rsidRDefault="004E112A" w:rsidP="004E11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E5EA1">
        <w:rPr>
          <w:rFonts w:ascii="Courier New" w:hAnsi="Courier New" w:cs="Courier New"/>
          <w:sz w:val="18"/>
          <w:szCs w:val="18"/>
        </w:rPr>
        <w:t>|  6 | Utilaje de prelucrare agricolă: presă de ulei, moară de cereale         |</w:t>
      </w:r>
    </w:p>
    <w:p w:rsidR="004E112A" w:rsidRPr="006E5EA1" w:rsidRDefault="004E112A" w:rsidP="004E11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E5EA1">
        <w:rPr>
          <w:rFonts w:ascii="Courier New" w:hAnsi="Courier New" w:cs="Courier New"/>
          <w:sz w:val="18"/>
          <w:szCs w:val="18"/>
        </w:rPr>
        <w:t>|____|_________________________________________________________________________|</w:t>
      </w:r>
    </w:p>
    <w:p w:rsidR="004E112A" w:rsidRPr="006E5EA1" w:rsidRDefault="004E112A" w:rsidP="004E11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E5EA1">
        <w:rPr>
          <w:rFonts w:ascii="Courier New" w:hAnsi="Courier New" w:cs="Courier New"/>
          <w:sz w:val="18"/>
          <w:szCs w:val="18"/>
        </w:rPr>
        <w:t>|  7 | Utilaje de prelucrat lemnul: gater sau alte utilaje de prelucrat lemnul |</w:t>
      </w:r>
    </w:p>
    <w:p w:rsidR="004E112A" w:rsidRPr="006E5EA1" w:rsidRDefault="004E112A" w:rsidP="004E11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E5EA1">
        <w:rPr>
          <w:rFonts w:ascii="Courier New" w:hAnsi="Courier New" w:cs="Courier New"/>
          <w:sz w:val="18"/>
          <w:szCs w:val="18"/>
        </w:rPr>
        <w:t>|    | acţionate hidraulic, mecanic sau electric                               |</w:t>
      </w:r>
    </w:p>
    <w:p w:rsidR="004E112A" w:rsidRPr="006E5EA1" w:rsidRDefault="004E112A" w:rsidP="004E11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E5EA1">
        <w:rPr>
          <w:rFonts w:ascii="Courier New" w:hAnsi="Courier New" w:cs="Courier New"/>
          <w:sz w:val="18"/>
          <w:szCs w:val="18"/>
        </w:rPr>
        <w:t>|____|_________________________________________________________________________|</w:t>
      </w:r>
    </w:p>
    <w:p w:rsidR="004E112A" w:rsidRPr="006E5EA1" w:rsidRDefault="004E112A" w:rsidP="004E11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E5EA1">
        <w:rPr>
          <w:rFonts w:ascii="Courier New" w:hAnsi="Courier New" w:cs="Courier New"/>
          <w:sz w:val="18"/>
          <w:szCs w:val="18"/>
        </w:rPr>
        <w:t>| *) Aflate în stare de funcţionare.                                           |</w:t>
      </w:r>
    </w:p>
    <w:p w:rsidR="004E112A" w:rsidRPr="006E5EA1" w:rsidRDefault="004E112A" w:rsidP="004E11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E5EA1">
        <w:rPr>
          <w:rFonts w:ascii="Courier New" w:hAnsi="Courier New" w:cs="Courier New"/>
          <w:sz w:val="18"/>
          <w:szCs w:val="18"/>
        </w:rPr>
        <w:t>|______________________________________________________________________________|</w:t>
      </w:r>
    </w:p>
    <w:p w:rsidR="004E112A" w:rsidRPr="006E5EA1" w:rsidRDefault="004E112A" w:rsidP="004E11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E5EA1">
        <w:rPr>
          <w:rFonts w:ascii="Courier New" w:hAnsi="Courier New" w:cs="Courier New"/>
          <w:sz w:val="18"/>
          <w:szCs w:val="18"/>
        </w:rPr>
        <w:t xml:space="preserve"> ______________________________________________________________________________</w:t>
      </w:r>
    </w:p>
    <w:p w:rsidR="004E112A" w:rsidRPr="006E5EA1" w:rsidRDefault="004E112A" w:rsidP="004E11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E5EA1">
        <w:rPr>
          <w:rFonts w:ascii="Courier New" w:hAnsi="Courier New" w:cs="Courier New"/>
          <w:sz w:val="18"/>
          <w:szCs w:val="18"/>
        </w:rPr>
        <w:t>| Depozite bancare                                                             |</w:t>
      </w:r>
    </w:p>
    <w:p w:rsidR="004E112A" w:rsidRPr="006E5EA1" w:rsidRDefault="004E112A" w:rsidP="004E11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E5EA1">
        <w:rPr>
          <w:rFonts w:ascii="Courier New" w:hAnsi="Courier New" w:cs="Courier New"/>
          <w:sz w:val="18"/>
          <w:szCs w:val="18"/>
        </w:rPr>
        <w:t>|______________________________________________________________________________|</w:t>
      </w:r>
    </w:p>
    <w:p w:rsidR="004E112A" w:rsidRPr="006E5EA1" w:rsidRDefault="004E112A" w:rsidP="004E11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E5EA1">
        <w:rPr>
          <w:rFonts w:ascii="Courier New" w:hAnsi="Courier New" w:cs="Courier New"/>
          <w:sz w:val="18"/>
          <w:szCs w:val="18"/>
        </w:rPr>
        <w:t>|  1 | Depozite bancare cu valoare de peste 3.000 lei, cu excepţia dobânzii    |</w:t>
      </w:r>
    </w:p>
    <w:p w:rsidR="004E112A" w:rsidRPr="006E5EA1" w:rsidRDefault="004E112A" w:rsidP="004E11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E5EA1">
        <w:rPr>
          <w:rFonts w:ascii="Courier New" w:hAnsi="Courier New" w:cs="Courier New"/>
          <w:sz w:val="18"/>
          <w:szCs w:val="18"/>
        </w:rPr>
        <w:t>|____|_________________________________________________________________________|</w:t>
      </w:r>
    </w:p>
    <w:p w:rsidR="004E112A" w:rsidRPr="006E5EA1" w:rsidRDefault="004E112A" w:rsidP="004E11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E5EA1">
        <w:rPr>
          <w:rFonts w:ascii="Courier New" w:hAnsi="Courier New" w:cs="Courier New"/>
          <w:sz w:val="18"/>
          <w:szCs w:val="18"/>
        </w:rPr>
        <w:t xml:space="preserve"> ______________________________________________________________________________</w:t>
      </w:r>
    </w:p>
    <w:p w:rsidR="004E112A" w:rsidRPr="006E5EA1" w:rsidRDefault="004E112A" w:rsidP="004E11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E5EA1">
        <w:rPr>
          <w:rFonts w:ascii="Courier New" w:hAnsi="Courier New" w:cs="Courier New"/>
          <w:sz w:val="18"/>
          <w:szCs w:val="18"/>
        </w:rPr>
        <w:t>| Terenuri/animale şi/sau păsări                                               |</w:t>
      </w:r>
    </w:p>
    <w:p w:rsidR="004E112A" w:rsidRPr="006E5EA1" w:rsidRDefault="004E112A" w:rsidP="004E11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E5EA1">
        <w:rPr>
          <w:rFonts w:ascii="Courier New" w:hAnsi="Courier New" w:cs="Courier New"/>
          <w:sz w:val="18"/>
          <w:szCs w:val="18"/>
        </w:rPr>
        <w:t>|______________________________________________________________________________|</w:t>
      </w:r>
    </w:p>
    <w:p w:rsidR="004E112A" w:rsidRPr="006E5EA1" w:rsidRDefault="004E112A" w:rsidP="004E11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E5EA1">
        <w:rPr>
          <w:rFonts w:ascii="Courier New" w:hAnsi="Courier New" w:cs="Courier New"/>
          <w:sz w:val="18"/>
          <w:szCs w:val="18"/>
        </w:rPr>
        <w:t>|  1 | Suprafeţe de teren, animale şi păsări a căror valoare netă de producţie |</w:t>
      </w:r>
    </w:p>
    <w:p w:rsidR="004E112A" w:rsidRPr="006E5EA1" w:rsidRDefault="004E112A" w:rsidP="004E11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E5EA1">
        <w:rPr>
          <w:rFonts w:ascii="Courier New" w:hAnsi="Courier New" w:cs="Courier New"/>
          <w:sz w:val="18"/>
          <w:szCs w:val="18"/>
        </w:rPr>
        <w:t>|    | anuală depăşeşte suma de 1.000 euro pentru persoana singură, respectiv  |</w:t>
      </w:r>
    </w:p>
    <w:p w:rsidR="004E112A" w:rsidRPr="006E5EA1" w:rsidRDefault="004E112A" w:rsidP="004E11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E5EA1">
        <w:rPr>
          <w:rFonts w:ascii="Courier New" w:hAnsi="Courier New" w:cs="Courier New"/>
          <w:sz w:val="18"/>
          <w:szCs w:val="18"/>
        </w:rPr>
        <w:t>|    | suma de 2.500 euro pentru familie                                       |</w:t>
      </w:r>
    </w:p>
    <w:p w:rsidR="004E112A" w:rsidRPr="006E5EA1" w:rsidRDefault="004E112A" w:rsidP="004E11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E5EA1">
        <w:rPr>
          <w:rFonts w:ascii="Courier New" w:hAnsi="Courier New" w:cs="Courier New"/>
          <w:sz w:val="18"/>
          <w:szCs w:val="18"/>
        </w:rPr>
        <w:t>|____|_________________________________________________________________________|</w:t>
      </w:r>
    </w:p>
    <w:p w:rsidR="004E112A" w:rsidRPr="006E5EA1" w:rsidRDefault="004E112A" w:rsidP="004E11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E112A" w:rsidRPr="006E5EA1" w:rsidRDefault="004E112A" w:rsidP="004E11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E5EA1">
        <w:rPr>
          <w:rFonts w:ascii="Times New Roman" w:hAnsi="Times New Roman" w:cs="Times New Roman"/>
          <w:sz w:val="18"/>
          <w:szCs w:val="18"/>
        </w:rPr>
        <w:t xml:space="preserve">    NOTĂ:</w:t>
      </w:r>
    </w:p>
    <w:p w:rsidR="004E112A" w:rsidRPr="006E5EA1" w:rsidRDefault="004E112A" w:rsidP="004E11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E5EA1">
        <w:rPr>
          <w:rFonts w:ascii="Times New Roman" w:hAnsi="Times New Roman" w:cs="Times New Roman"/>
          <w:sz w:val="18"/>
          <w:szCs w:val="18"/>
        </w:rPr>
        <w:t xml:space="preserve">    Deţinerea unuia dintre bunurile menţionate conduce la excluderea acordării ajutorului social.</w:t>
      </w:r>
    </w:p>
    <w:p w:rsidR="004E112A" w:rsidRPr="006E5EA1" w:rsidRDefault="004E112A" w:rsidP="004E11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bookmarkEnd w:id="0"/>
    <w:p w:rsidR="00AD7C25" w:rsidRPr="006E5EA1" w:rsidRDefault="00AD7C25">
      <w:pPr>
        <w:rPr>
          <w:sz w:val="18"/>
          <w:szCs w:val="18"/>
        </w:rPr>
      </w:pPr>
    </w:p>
    <w:sectPr w:rsidR="00AD7C25" w:rsidRPr="006E5EA1" w:rsidSect="009634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>
    <w:useFELayout/>
  </w:compat>
  <w:rsids>
    <w:rsidRoot w:val="004E112A"/>
    <w:rsid w:val="00203677"/>
    <w:rsid w:val="004E112A"/>
    <w:rsid w:val="006E5EA1"/>
    <w:rsid w:val="0096346E"/>
    <w:rsid w:val="00AD7C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346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620</Words>
  <Characters>3538</Characters>
  <Application>Microsoft Office Word</Application>
  <DocSecurity>0</DocSecurity>
  <Lines>29</Lines>
  <Paragraphs>8</Paragraphs>
  <ScaleCrop>false</ScaleCrop>
  <Company>ANPIS</Company>
  <LinksUpToDate>false</LinksUpToDate>
  <CharactersWithSpaces>4150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ADINAT</dc:creator>
  <cp:lastModifiedBy>User</cp:lastModifiedBy>
  <cp:revision>2</cp:revision>
  <cp:lastPrinted>2017-08-17T07:44:00Z</cp:lastPrinted>
  <dcterms:created xsi:type="dcterms:W3CDTF">2017-08-17T07:45:00Z</dcterms:created>
  <dcterms:modified xsi:type="dcterms:W3CDTF">2017-08-17T07:45:00Z</dcterms:modified>
</cp:coreProperties>
</file>